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A88A" w14:textId="77777777" w:rsidR="001142B5" w:rsidRDefault="00462F08" w:rsidP="001142B5">
      <w:pPr>
        <w:jc w:val="center"/>
      </w:pPr>
      <w:r>
        <w:rPr>
          <w:noProof/>
        </w:rPr>
        <w:drawing>
          <wp:inline distT="0" distB="0" distL="0" distR="0" wp14:anchorId="2587CDE8" wp14:editId="65F2FC12">
            <wp:extent cx="2009775" cy="1428750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6B1C" w14:textId="77777777" w:rsidR="001142B5" w:rsidRDefault="001142B5" w:rsidP="001142B5">
      <w:pPr>
        <w:jc w:val="center"/>
      </w:pPr>
    </w:p>
    <w:p w14:paraId="67B5D4C1" w14:textId="77777777" w:rsidR="001142B5" w:rsidRDefault="001142B5" w:rsidP="001142B5">
      <w:pPr>
        <w:jc w:val="both"/>
      </w:pPr>
    </w:p>
    <w:p w14:paraId="45AFEA2C" w14:textId="4593DCCB" w:rsidR="00EF640E" w:rsidRDefault="00A439E8" w:rsidP="00EF640E">
      <w:pPr>
        <w:jc w:val="center"/>
        <w:rPr>
          <w:b/>
          <w:lang w:val="pt-BR"/>
        </w:rPr>
      </w:pPr>
      <w:r>
        <w:rPr>
          <w:b/>
          <w:lang w:val="pt-BR"/>
        </w:rPr>
        <w:t>VI</w:t>
      </w:r>
      <w:r w:rsidR="00437406">
        <w:rPr>
          <w:b/>
          <w:lang w:val="pt-BR"/>
        </w:rPr>
        <w:t>I</w:t>
      </w:r>
      <w:r w:rsidR="00E73B40">
        <w:rPr>
          <w:b/>
          <w:lang w:val="pt-BR"/>
        </w:rPr>
        <w:t>I</w:t>
      </w:r>
      <w:r w:rsidR="001142B5" w:rsidRPr="00EF640E">
        <w:rPr>
          <w:b/>
          <w:lang w:val="pt-BR"/>
        </w:rPr>
        <w:t xml:space="preserve"> CONCURSO DE MICRORRELATOS</w:t>
      </w:r>
    </w:p>
    <w:p w14:paraId="08B76FB5" w14:textId="77777777" w:rsidR="001142B5" w:rsidRPr="00EF640E" w:rsidRDefault="001142B5" w:rsidP="00EF640E">
      <w:pPr>
        <w:jc w:val="center"/>
        <w:rPr>
          <w:b/>
          <w:lang w:val="pt-BR"/>
        </w:rPr>
      </w:pPr>
      <w:r w:rsidRPr="00EF640E">
        <w:rPr>
          <w:b/>
          <w:lang w:val="pt-BR"/>
        </w:rPr>
        <w:t>“</w:t>
      </w:r>
      <w:r w:rsidRPr="00EF640E">
        <w:rPr>
          <w:b/>
          <w:color w:val="943634"/>
          <w:lang w:val="pt-BR"/>
        </w:rPr>
        <w:t>LENTEJA DE TIERRA DE CAMPOS</w:t>
      </w:r>
      <w:r w:rsidR="00EF640E" w:rsidRPr="00EF640E">
        <w:rPr>
          <w:b/>
          <w:lang w:val="pt-BR"/>
        </w:rPr>
        <w:t>”</w:t>
      </w:r>
    </w:p>
    <w:p w14:paraId="00451E71" w14:textId="77777777" w:rsidR="00404434" w:rsidRPr="00404434" w:rsidRDefault="00404434" w:rsidP="001142B5">
      <w:pPr>
        <w:jc w:val="both"/>
        <w:rPr>
          <w:b/>
          <w:lang w:val="pt-BR"/>
        </w:rPr>
      </w:pPr>
    </w:p>
    <w:p w14:paraId="76AD848D" w14:textId="77777777" w:rsidR="001142B5" w:rsidRDefault="001142B5" w:rsidP="001142B5">
      <w:pPr>
        <w:jc w:val="both"/>
        <w:rPr>
          <w:lang w:val="pt-BR"/>
        </w:rPr>
      </w:pPr>
    </w:p>
    <w:p w14:paraId="79C31B91" w14:textId="77777777" w:rsidR="00CD3494" w:rsidRDefault="00CD3494" w:rsidP="001142B5">
      <w:pPr>
        <w:jc w:val="both"/>
        <w:rPr>
          <w:lang w:val="pt-BR"/>
        </w:rPr>
      </w:pPr>
    </w:p>
    <w:p w14:paraId="4D058C20" w14:textId="37A67E64" w:rsidR="00CD3494" w:rsidRPr="00EF524A" w:rsidRDefault="00CD3494" w:rsidP="001142B5">
      <w:pPr>
        <w:jc w:val="both"/>
        <w:rPr>
          <w:lang w:val="es-ES"/>
        </w:rPr>
      </w:pPr>
      <w:r w:rsidRPr="00EF524A">
        <w:rPr>
          <w:lang w:val="es-ES"/>
        </w:rPr>
        <w:t xml:space="preserve">TÍTULO DEL MICRORRELATO: </w:t>
      </w:r>
    </w:p>
    <w:p w14:paraId="68DD8A9A" w14:textId="77777777" w:rsidR="00CD3494" w:rsidRPr="00EF524A" w:rsidRDefault="00CD3494" w:rsidP="001142B5">
      <w:pPr>
        <w:jc w:val="both"/>
        <w:rPr>
          <w:lang w:val="es-ES"/>
        </w:rPr>
      </w:pPr>
    </w:p>
    <w:p w14:paraId="161B3421" w14:textId="77777777" w:rsidR="00CD3494" w:rsidRPr="00EF524A" w:rsidRDefault="00CD3494" w:rsidP="001142B5">
      <w:pPr>
        <w:jc w:val="both"/>
        <w:rPr>
          <w:lang w:val="es-ES"/>
        </w:rPr>
      </w:pPr>
    </w:p>
    <w:p w14:paraId="2CAB84F8" w14:textId="77777777" w:rsidR="00404434" w:rsidRDefault="00404434" w:rsidP="002A5C8F">
      <w:pPr>
        <w:jc w:val="center"/>
      </w:pPr>
      <w:r w:rsidRPr="00404434">
        <w:t>DATOS DEL PARTICIPANTE</w:t>
      </w:r>
    </w:p>
    <w:p w14:paraId="4B18F3A9" w14:textId="77777777" w:rsidR="00404434" w:rsidRDefault="00404434" w:rsidP="00404434">
      <w:pPr>
        <w:jc w:val="center"/>
      </w:pPr>
    </w:p>
    <w:p w14:paraId="174884DF" w14:textId="77777777" w:rsidR="00404434" w:rsidRDefault="00404434" w:rsidP="00404434">
      <w:pPr>
        <w:jc w:val="center"/>
      </w:pPr>
    </w:p>
    <w:p w14:paraId="541E16C2" w14:textId="4C4195EF" w:rsidR="00E95D98" w:rsidRDefault="00404434" w:rsidP="001142B5">
      <w:pPr>
        <w:jc w:val="both"/>
      </w:pPr>
      <w:r>
        <w:t>SEUDÓNIMO:</w:t>
      </w:r>
      <w:r w:rsidR="00462F08">
        <w:t xml:space="preserve"> </w:t>
      </w:r>
    </w:p>
    <w:p w14:paraId="215BEFB6" w14:textId="77777777" w:rsidR="00404434" w:rsidRDefault="00404434" w:rsidP="001142B5">
      <w:pPr>
        <w:jc w:val="both"/>
      </w:pPr>
    </w:p>
    <w:p w14:paraId="5F07EDC9" w14:textId="77777777" w:rsidR="00404434" w:rsidRPr="00404434" w:rsidRDefault="00404434" w:rsidP="001142B5">
      <w:pPr>
        <w:jc w:val="both"/>
      </w:pPr>
    </w:p>
    <w:p w14:paraId="4E3A1B99" w14:textId="2AA657E0" w:rsidR="00404434" w:rsidRDefault="00404434" w:rsidP="001142B5">
      <w:pPr>
        <w:jc w:val="both"/>
      </w:pPr>
      <w:r w:rsidRPr="00404434">
        <w:t>APELLIDOS</w:t>
      </w:r>
      <w:r>
        <w:t>:</w:t>
      </w:r>
      <w:r w:rsidR="00462F08">
        <w:t xml:space="preserve"> </w:t>
      </w:r>
    </w:p>
    <w:p w14:paraId="2641A5C9" w14:textId="77777777" w:rsidR="00404434" w:rsidRPr="00404434" w:rsidRDefault="00404434" w:rsidP="001142B5">
      <w:pPr>
        <w:jc w:val="both"/>
      </w:pPr>
    </w:p>
    <w:p w14:paraId="3F81C465" w14:textId="79D53E96" w:rsidR="00404434" w:rsidRDefault="00404434" w:rsidP="001142B5">
      <w:pPr>
        <w:jc w:val="both"/>
      </w:pPr>
      <w:r w:rsidRPr="00404434">
        <w:t>NOMBRE</w:t>
      </w:r>
      <w:r>
        <w:t>:</w:t>
      </w:r>
      <w:r w:rsidR="00462F08">
        <w:t xml:space="preserve"> </w:t>
      </w:r>
    </w:p>
    <w:p w14:paraId="70582F41" w14:textId="77777777" w:rsidR="00404434" w:rsidRDefault="00404434" w:rsidP="001142B5">
      <w:pPr>
        <w:jc w:val="both"/>
      </w:pPr>
    </w:p>
    <w:p w14:paraId="0219C548" w14:textId="02D030FA" w:rsidR="00404434" w:rsidRDefault="001D5B1B" w:rsidP="001142B5">
      <w:pPr>
        <w:jc w:val="both"/>
      </w:pPr>
      <w:r>
        <w:t>POBLACIÓN:</w:t>
      </w:r>
      <w:r w:rsidR="00462F08">
        <w:t xml:space="preserve"> </w:t>
      </w:r>
    </w:p>
    <w:p w14:paraId="31B20797" w14:textId="77777777" w:rsidR="001D5B1B" w:rsidRDefault="001D5B1B" w:rsidP="001142B5">
      <w:pPr>
        <w:jc w:val="both"/>
      </w:pPr>
    </w:p>
    <w:p w14:paraId="15D9FAAF" w14:textId="6BDF4993" w:rsidR="001D5B1B" w:rsidRDefault="001D5B1B" w:rsidP="001142B5">
      <w:pPr>
        <w:jc w:val="both"/>
      </w:pPr>
      <w:r>
        <w:t>PROVINCIA:</w:t>
      </w:r>
      <w:r w:rsidR="00462F08">
        <w:t xml:space="preserve"> </w:t>
      </w:r>
    </w:p>
    <w:p w14:paraId="6672D959" w14:textId="77777777" w:rsidR="00404434" w:rsidRPr="00404434" w:rsidRDefault="00404434" w:rsidP="001142B5">
      <w:pPr>
        <w:jc w:val="both"/>
      </w:pPr>
    </w:p>
    <w:p w14:paraId="5F091A00" w14:textId="4710A72D" w:rsidR="00404434" w:rsidRDefault="00404434" w:rsidP="001142B5">
      <w:pPr>
        <w:jc w:val="both"/>
      </w:pPr>
      <w:r>
        <w:t>TELÉFONO:</w:t>
      </w:r>
      <w:r w:rsidR="00462F08">
        <w:t xml:space="preserve"> </w:t>
      </w:r>
    </w:p>
    <w:p w14:paraId="7B3756B3" w14:textId="77777777" w:rsidR="00404434" w:rsidRDefault="00404434" w:rsidP="001142B5">
      <w:pPr>
        <w:jc w:val="both"/>
      </w:pPr>
    </w:p>
    <w:p w14:paraId="15061607" w14:textId="2FFF585B" w:rsidR="001142B5" w:rsidRPr="00404434" w:rsidRDefault="00462F08" w:rsidP="001142B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BD209F" wp14:editId="339944AF">
                <wp:simplePos x="0" y="0"/>
                <wp:positionH relativeFrom="column">
                  <wp:posOffset>4445</wp:posOffset>
                </wp:positionH>
                <wp:positionV relativeFrom="paragraph">
                  <wp:posOffset>417830</wp:posOffset>
                </wp:positionV>
                <wp:extent cx="5381625" cy="2525395"/>
                <wp:effectExtent l="8255" t="5080" r="10795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CE02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Protección de Datos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 (RGPD)</w:t>
                            </w: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2CA7F3CD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Responsable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Identidad: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- </w:t>
                            </w:r>
                            <w:r w:rsidRP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CIF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V47549860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  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Dir</w:t>
                            </w:r>
                            <w:r w:rsid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ección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 xml:space="preserve"> postal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C/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Venecia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6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47680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Mayorg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Valladolid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Tel</w:t>
                            </w:r>
                            <w:r w:rsidR="00490BF0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é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fono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: 983751221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Correo electrónico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igp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lentejadetierradecampos.es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  <w:p w14:paraId="4240C77B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estamos tratando sus datos personales por tanto tiene derecho a acceder a sus datos personales, rectificar los datos inexactos o solicitar su supresión cuando los datos ya no sean necesarios.</w:t>
                            </w:r>
                          </w:p>
                          <w:p w14:paraId="4A318283" w14:textId="77777777" w:rsidR="0043216D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Asimismo, solicito su autorización para informarle de futuros concursos organizados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14:paraId="0DFE9C4D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68CAB5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Si"/>
                                  <w:tag w:val="ConcursosSi"/>
                                  <w:id w:val="-448859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73569E8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2CAF30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No"/>
                                  <w:tag w:val="ConcursosNo"/>
                                  <w:id w:val="-1994405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849B057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BBEED44" w14:textId="77777777" w:rsid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olicito su autorización para informarle de futur</w:t>
                            </w:r>
                            <w:r w:rsidR="003B1345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campañas promocionales 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14:paraId="6F602CE6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A14BDA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Si"/>
                                  <w:tag w:val="PublicidadSi"/>
                                  <w:id w:val="-956401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E7D7AA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497D0E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No"/>
                                  <w:tag w:val="PublicidadNo"/>
                                  <w:id w:val="-10324956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74F7C4B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7A763B9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</w:p>
                          <w:p w14:paraId="4BA986E6" w14:textId="77777777" w:rsidR="00F1489E" w:rsidRDefault="00F14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20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5pt;margin-top:32.9pt;width:423.75pt;height:198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">
                <v:textbox>
                  <w:txbxContent>
                    <w:p w14:paraId="19ECCE02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Protección de Datos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 (RGPD)</w:t>
                      </w: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:</w:t>
                      </w:r>
                    </w:p>
                    <w:p w14:paraId="2CA7F3CD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Responsable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Identidad: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- </w:t>
                      </w:r>
                      <w:r w:rsidRP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CIF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 w:rsidRPr="00F1489E">
                        <w:rPr>
                          <w:rFonts w:ascii="Calibri" w:hAnsi="Calibri" w:cs="Calibri"/>
                          <w:sz w:val="18"/>
                          <w:szCs w:val="18"/>
                        </w:rPr>
                        <w:t>V47549860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  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Dir</w:t>
                      </w:r>
                      <w:r w:rsid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ección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 xml:space="preserve"> postal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C/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Venecia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6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47680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Mayorg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Valladolid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Tel</w:t>
                      </w:r>
                      <w:r w:rsidR="00490BF0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é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fono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: 983751221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Correo electrónico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igp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lentejadetierradecampos.es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</w:p>
                    <w:p w14:paraId="4240C77B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estamos tratando sus datos personales por tanto tiene derecho a acceder a sus datos personales, rectificar los datos inexactos o solicitar su supresión cuando los datos ya no sean necesarios.</w:t>
                      </w:r>
                    </w:p>
                    <w:p w14:paraId="4A318283" w14:textId="77777777" w:rsidR="0043216D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Asimismo, solicito su autorización para informarle de futuros concursos organizados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14:paraId="0DFE9C4D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868CAB5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Si"/>
                            <w:tag w:val="ConcursosSi"/>
                            <w:id w:val="-448859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73569E8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2CAF30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No"/>
                            <w:tag w:val="ConcursosNo"/>
                            <w:id w:val="-1994405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49B057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BBEED44" w14:textId="77777777" w:rsid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olicito su autorización para informarle de futur</w:t>
                      </w:r>
                      <w:r w:rsidR="003B1345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s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campañas promocionales 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14:paraId="6F602CE6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A14BDA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Si"/>
                            <w:tag w:val="PublicidadSi"/>
                            <w:id w:val="-956401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E7D7AA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497D0E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No"/>
                            <w:tag w:val="PublicidadNo"/>
                            <w:id w:val="-10324956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74F7C4B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7A763B9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</w:p>
                    <w:p w14:paraId="4BA986E6" w14:textId="77777777" w:rsidR="00F1489E" w:rsidRDefault="00F1489E"/>
                  </w:txbxContent>
                </v:textbox>
                <w10:wrap type="square"/>
              </v:shape>
            </w:pict>
          </mc:Fallback>
        </mc:AlternateContent>
      </w:r>
      <w:r w:rsidR="00404434">
        <w:t>CORREO ELECTRÓNICO:</w:t>
      </w:r>
      <w:r>
        <w:t xml:space="preserve"> </w:t>
      </w:r>
    </w:p>
    <w:sectPr w:rsidR="001142B5" w:rsidRPr="0040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085B0E"/>
    <w:rsid w:val="001142B5"/>
    <w:rsid w:val="001C1FDB"/>
    <w:rsid w:val="001D5B1B"/>
    <w:rsid w:val="002A5C8F"/>
    <w:rsid w:val="00302E50"/>
    <w:rsid w:val="00397291"/>
    <w:rsid w:val="003B1345"/>
    <w:rsid w:val="003B1A21"/>
    <w:rsid w:val="003C2782"/>
    <w:rsid w:val="00404434"/>
    <w:rsid w:val="00407FDD"/>
    <w:rsid w:val="0043216D"/>
    <w:rsid w:val="00437406"/>
    <w:rsid w:val="00462F08"/>
    <w:rsid w:val="00490BF0"/>
    <w:rsid w:val="005532CF"/>
    <w:rsid w:val="006F7923"/>
    <w:rsid w:val="00763029"/>
    <w:rsid w:val="00774DC6"/>
    <w:rsid w:val="007776A3"/>
    <w:rsid w:val="007C0FAB"/>
    <w:rsid w:val="00A40ABD"/>
    <w:rsid w:val="00A439E8"/>
    <w:rsid w:val="00A63FCC"/>
    <w:rsid w:val="00B36E6C"/>
    <w:rsid w:val="00B916EF"/>
    <w:rsid w:val="00CD3494"/>
    <w:rsid w:val="00DD5BAE"/>
    <w:rsid w:val="00E73B40"/>
    <w:rsid w:val="00E95D98"/>
    <w:rsid w:val="00EE2CC9"/>
    <w:rsid w:val="00EF524A"/>
    <w:rsid w:val="00EF640E"/>
    <w:rsid w:val="00F1489E"/>
    <w:rsid w:val="00F30F48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80FF"/>
  <w15:chartTrackingRefBased/>
  <w15:docId w15:val="{F67275BB-D08E-48DD-8C94-F118718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1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2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WinuE</dc:creator>
  <cp:keywords/>
  <cp:lastModifiedBy>David García Alonso</cp:lastModifiedBy>
  <cp:revision>7</cp:revision>
  <dcterms:created xsi:type="dcterms:W3CDTF">2018-11-11T16:22:00Z</dcterms:created>
  <dcterms:modified xsi:type="dcterms:W3CDTF">2020-12-08T23:31:00Z</dcterms:modified>
</cp:coreProperties>
</file>